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F1" w:rsidRDefault="00476EF1" w:rsidP="00476E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217FB" w:rsidRPr="00B252C7" w:rsidRDefault="00E217FB" w:rsidP="00E217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 xml:space="preserve">PROCESSO SELETIVO </w:t>
      </w:r>
      <w:r w:rsidR="00FF45A1">
        <w:rPr>
          <w:rFonts w:ascii="Arial" w:hAnsi="Arial" w:cs="Arial"/>
          <w:sz w:val="24"/>
          <w:szCs w:val="24"/>
        </w:rPr>
        <w:t>SIMPLIFICADO – 001</w:t>
      </w:r>
      <w:r w:rsidR="00FA274A">
        <w:rPr>
          <w:rFonts w:ascii="Arial" w:hAnsi="Arial" w:cs="Arial"/>
          <w:sz w:val="24"/>
          <w:szCs w:val="24"/>
        </w:rPr>
        <w:t>/2022</w:t>
      </w:r>
    </w:p>
    <w:p w:rsidR="00E217FB" w:rsidRPr="00B252C7" w:rsidRDefault="00630980" w:rsidP="00E217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COMPLEMENTAR 004</w:t>
      </w:r>
      <w:r w:rsidR="00FA274A">
        <w:rPr>
          <w:rFonts w:ascii="Arial" w:hAnsi="Arial" w:cs="Arial"/>
          <w:sz w:val="24"/>
          <w:szCs w:val="24"/>
        </w:rPr>
        <w:t>/2022</w:t>
      </w:r>
    </w:p>
    <w:p w:rsidR="008C2B68" w:rsidRPr="00B252C7" w:rsidRDefault="008C2B68" w:rsidP="008C2B68">
      <w:pPr>
        <w:jc w:val="center"/>
        <w:rPr>
          <w:rFonts w:ascii="Arial" w:hAnsi="Arial" w:cs="Arial"/>
          <w:sz w:val="24"/>
          <w:szCs w:val="24"/>
        </w:rPr>
      </w:pPr>
    </w:p>
    <w:p w:rsidR="008C2B68" w:rsidRPr="00B252C7" w:rsidRDefault="008C2B68" w:rsidP="00B252C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 xml:space="preserve">A </w:t>
      </w:r>
      <w:r w:rsidRPr="005539E9">
        <w:rPr>
          <w:rFonts w:ascii="Arial" w:hAnsi="Arial" w:cs="Arial"/>
          <w:sz w:val="24"/>
          <w:szCs w:val="24"/>
        </w:rPr>
        <w:t>Prefeitura Municipal de Juara,</w:t>
      </w:r>
      <w:r w:rsidRPr="00B252C7">
        <w:rPr>
          <w:rFonts w:ascii="Arial" w:hAnsi="Arial" w:cs="Arial"/>
          <w:b/>
          <w:sz w:val="24"/>
          <w:szCs w:val="24"/>
        </w:rPr>
        <w:t xml:space="preserve"> </w:t>
      </w:r>
      <w:r w:rsidRPr="00B252C7">
        <w:rPr>
          <w:rFonts w:ascii="Arial" w:hAnsi="Arial" w:cs="Arial"/>
          <w:sz w:val="24"/>
          <w:szCs w:val="24"/>
        </w:rPr>
        <w:t>Es</w:t>
      </w:r>
      <w:r w:rsidR="00676EA6" w:rsidRPr="00B252C7">
        <w:rPr>
          <w:rFonts w:ascii="Arial" w:hAnsi="Arial" w:cs="Arial"/>
          <w:sz w:val="24"/>
          <w:szCs w:val="24"/>
        </w:rPr>
        <w:t xml:space="preserve">tado de Mato Grosso, através </w:t>
      </w:r>
      <w:r w:rsidRPr="00B252C7">
        <w:rPr>
          <w:rFonts w:ascii="Arial" w:hAnsi="Arial" w:cs="Arial"/>
          <w:sz w:val="24"/>
          <w:szCs w:val="24"/>
        </w:rPr>
        <w:t xml:space="preserve">da Comissão Organizadora do Processo Seletivo </w:t>
      </w:r>
      <w:r w:rsidR="00630980">
        <w:rPr>
          <w:rFonts w:ascii="Arial" w:hAnsi="Arial" w:cs="Arial"/>
          <w:sz w:val="24"/>
          <w:szCs w:val="24"/>
        </w:rPr>
        <w:t>Simplificad</w:t>
      </w:r>
      <w:r w:rsidR="00A853C9" w:rsidRPr="00B252C7">
        <w:rPr>
          <w:rFonts w:ascii="Arial" w:hAnsi="Arial" w:cs="Arial"/>
          <w:sz w:val="24"/>
          <w:szCs w:val="24"/>
        </w:rPr>
        <w:t>o</w:t>
      </w:r>
      <w:r w:rsidRPr="00B252C7">
        <w:rPr>
          <w:rFonts w:ascii="Arial" w:hAnsi="Arial" w:cs="Arial"/>
          <w:sz w:val="24"/>
          <w:szCs w:val="24"/>
        </w:rPr>
        <w:t xml:space="preserve">, nomeada pela Portaria </w:t>
      </w:r>
      <w:r w:rsidR="00B252C7" w:rsidRPr="00B252C7">
        <w:rPr>
          <w:rFonts w:ascii="Arial" w:eastAsia="Calibri" w:hAnsi="Arial" w:cs="Arial"/>
          <w:sz w:val="24"/>
          <w:szCs w:val="24"/>
          <w:lang w:val="en-US"/>
        </w:rPr>
        <w:t>nº 268/2021</w:t>
      </w:r>
      <w:r w:rsidRPr="00B252C7">
        <w:rPr>
          <w:rFonts w:ascii="Arial" w:hAnsi="Arial" w:cs="Arial"/>
          <w:sz w:val="24"/>
          <w:szCs w:val="24"/>
        </w:rPr>
        <w:t xml:space="preserve">, </w:t>
      </w:r>
      <w:r w:rsidR="00630980" w:rsidRPr="00B252C7">
        <w:rPr>
          <w:rFonts w:ascii="Arial" w:hAnsi="Arial" w:cs="Arial"/>
          <w:sz w:val="24"/>
          <w:szCs w:val="24"/>
        </w:rPr>
        <w:t xml:space="preserve">torna público, que </w:t>
      </w:r>
      <w:r w:rsidR="00630980" w:rsidRPr="00630980">
        <w:rPr>
          <w:rFonts w:ascii="Arial" w:hAnsi="Arial" w:cs="Arial"/>
          <w:sz w:val="24"/>
          <w:szCs w:val="24"/>
          <w:u w:val="single"/>
        </w:rPr>
        <w:t>não houve recurso</w:t>
      </w:r>
      <w:r w:rsidR="00630980" w:rsidRPr="00B252C7">
        <w:rPr>
          <w:rFonts w:ascii="Arial" w:hAnsi="Arial" w:cs="Arial"/>
          <w:sz w:val="24"/>
          <w:szCs w:val="24"/>
        </w:rPr>
        <w:t xml:space="preserve"> </w:t>
      </w:r>
      <w:r w:rsidRPr="00B252C7">
        <w:rPr>
          <w:rFonts w:ascii="Arial" w:hAnsi="Arial" w:cs="Arial"/>
          <w:sz w:val="24"/>
          <w:szCs w:val="24"/>
        </w:rPr>
        <w:t>protocolado contr</w:t>
      </w:r>
      <w:r w:rsidR="00E217FB">
        <w:rPr>
          <w:rFonts w:ascii="Arial" w:hAnsi="Arial" w:cs="Arial"/>
          <w:sz w:val="24"/>
          <w:szCs w:val="24"/>
        </w:rPr>
        <w:t xml:space="preserve">a o </w:t>
      </w:r>
      <w:r w:rsidR="00630980">
        <w:rPr>
          <w:rFonts w:ascii="Arial" w:hAnsi="Arial" w:cs="Arial"/>
          <w:sz w:val="24"/>
          <w:szCs w:val="24"/>
        </w:rPr>
        <w:t>EDITAL COMPLEMENTAR</w:t>
      </w:r>
      <w:r w:rsidR="00E217FB">
        <w:rPr>
          <w:rFonts w:ascii="Arial" w:hAnsi="Arial" w:cs="Arial"/>
          <w:sz w:val="24"/>
          <w:szCs w:val="24"/>
        </w:rPr>
        <w:t xml:space="preserve"> 00</w:t>
      </w:r>
      <w:r w:rsidR="00630980">
        <w:rPr>
          <w:rFonts w:ascii="Arial" w:hAnsi="Arial" w:cs="Arial"/>
          <w:sz w:val="24"/>
          <w:szCs w:val="24"/>
        </w:rPr>
        <w:t>3</w:t>
      </w:r>
      <w:r w:rsidR="00FF45A1">
        <w:rPr>
          <w:rFonts w:ascii="Arial" w:hAnsi="Arial" w:cs="Arial"/>
          <w:sz w:val="24"/>
          <w:szCs w:val="24"/>
        </w:rPr>
        <w:t>/2022</w:t>
      </w:r>
      <w:r w:rsidRPr="00B252C7">
        <w:rPr>
          <w:rFonts w:ascii="Arial" w:hAnsi="Arial" w:cs="Arial"/>
          <w:sz w:val="24"/>
          <w:szCs w:val="24"/>
        </w:rPr>
        <w:t xml:space="preserve"> da homologação das inscrições deferidas </w:t>
      </w:r>
      <w:r w:rsidR="00630980">
        <w:rPr>
          <w:rFonts w:ascii="Arial" w:hAnsi="Arial" w:cs="Arial"/>
          <w:sz w:val="24"/>
          <w:szCs w:val="24"/>
        </w:rPr>
        <w:t xml:space="preserve">e indeferidas </w:t>
      </w:r>
      <w:r w:rsidRPr="00B252C7">
        <w:rPr>
          <w:rFonts w:ascii="Arial" w:hAnsi="Arial" w:cs="Arial"/>
          <w:sz w:val="24"/>
          <w:szCs w:val="24"/>
        </w:rPr>
        <w:t>do Pro</w:t>
      </w:r>
      <w:r w:rsidR="004020D6" w:rsidRPr="00B252C7">
        <w:rPr>
          <w:rFonts w:ascii="Arial" w:hAnsi="Arial" w:cs="Arial"/>
          <w:sz w:val="24"/>
          <w:szCs w:val="24"/>
        </w:rPr>
        <w:t xml:space="preserve">cesso Seletivo </w:t>
      </w:r>
      <w:r w:rsidR="00630980">
        <w:rPr>
          <w:rFonts w:ascii="Arial" w:hAnsi="Arial" w:cs="Arial"/>
          <w:sz w:val="24"/>
          <w:szCs w:val="24"/>
        </w:rPr>
        <w:t>Simplificado 001/2022</w:t>
      </w:r>
      <w:r w:rsidRPr="00B252C7">
        <w:rPr>
          <w:rFonts w:ascii="Arial" w:hAnsi="Arial" w:cs="Arial"/>
          <w:sz w:val="24"/>
          <w:szCs w:val="24"/>
        </w:rPr>
        <w:t>.</w:t>
      </w: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45A1" w:rsidRPr="00B252C7" w:rsidRDefault="00FF45A1" w:rsidP="00FF45A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252C7">
        <w:rPr>
          <w:rFonts w:ascii="Arial" w:hAnsi="Arial" w:cs="Arial"/>
          <w:sz w:val="24"/>
          <w:szCs w:val="24"/>
        </w:rPr>
        <w:t>Município de Juar</w:t>
      </w:r>
      <w:r>
        <w:rPr>
          <w:rFonts w:ascii="Arial" w:hAnsi="Arial" w:cs="Arial"/>
          <w:sz w:val="24"/>
          <w:szCs w:val="24"/>
        </w:rPr>
        <w:t>a - MT</w:t>
      </w:r>
      <w:r w:rsidRPr="00B252C7"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sz w:val="24"/>
          <w:szCs w:val="24"/>
        </w:rPr>
        <w:t>28</w:t>
      </w:r>
      <w:r w:rsidRPr="00B252C7">
        <w:rPr>
          <w:rFonts w:ascii="Arial" w:hAnsi="Arial" w:cs="Arial"/>
          <w:sz w:val="24"/>
          <w:szCs w:val="24"/>
        </w:rPr>
        <w:t xml:space="preserve"> de</w:t>
      </w:r>
      <w:r w:rsidR="00630980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de 2022</w:t>
      </w:r>
      <w:r w:rsidRPr="00B252C7">
        <w:rPr>
          <w:rFonts w:ascii="Arial" w:hAnsi="Arial" w:cs="Arial"/>
          <w:sz w:val="24"/>
          <w:szCs w:val="24"/>
        </w:rPr>
        <w:t>.</w:t>
      </w:r>
    </w:p>
    <w:p w:rsidR="00FF45A1" w:rsidRDefault="00FF45A1" w:rsidP="00FF45A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F45A1" w:rsidRDefault="00FF45A1" w:rsidP="00FF45A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675"/>
      </w:tblGrid>
      <w:tr w:rsidR="00FF45A1" w:rsidRPr="00D20134" w:rsidTr="006D139F">
        <w:tc>
          <w:tcPr>
            <w:tcW w:w="4256" w:type="dxa"/>
          </w:tcPr>
          <w:p w:rsidR="00FF45A1" w:rsidRPr="00D20134" w:rsidRDefault="00FF45A1" w:rsidP="006D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FF45A1" w:rsidRPr="00D20134" w:rsidRDefault="00FF45A1" w:rsidP="006D139F">
            <w:pPr>
              <w:ind w:right="8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>Maquilaine</w:t>
            </w:r>
            <w:proofErr w:type="spellEnd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>Henriqueta</w:t>
            </w:r>
            <w:proofErr w:type="spellEnd"/>
            <w:r w:rsidRPr="00D2013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Miranda</w:t>
            </w:r>
          </w:p>
          <w:p w:rsidR="00FF45A1" w:rsidRPr="00D20134" w:rsidRDefault="00FF45A1" w:rsidP="006D139F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Presidente</w:t>
            </w:r>
            <w:proofErr w:type="spellEnd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da </w:t>
            </w:r>
            <w:proofErr w:type="spellStart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Comissão</w:t>
            </w:r>
            <w:proofErr w:type="spellEnd"/>
          </w:p>
          <w:p w:rsidR="00FF45A1" w:rsidRPr="00D20134" w:rsidRDefault="00FF45A1" w:rsidP="006D139F">
            <w:pPr>
              <w:ind w:right="85"/>
              <w:jc w:val="center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Processo</w:t>
            </w:r>
            <w:proofErr w:type="spellEnd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Seletivo</w:t>
            </w:r>
            <w:proofErr w:type="spellEnd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>Simplificado</w:t>
            </w:r>
            <w:proofErr w:type="spellEnd"/>
            <w:r w:rsidRPr="00D20134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001/2022</w:t>
            </w: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4675" w:type="dxa"/>
          </w:tcPr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Claudemir</w:t>
            </w:r>
            <w:proofErr w:type="spellEnd"/>
            <w:r w:rsidRPr="00D2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Volpato</w:t>
            </w:r>
            <w:proofErr w:type="spellEnd"/>
          </w:p>
          <w:p w:rsidR="00FF45A1" w:rsidRPr="00D20134" w:rsidRDefault="00FF45A1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Membro</w:t>
            </w:r>
            <w:proofErr w:type="spellEnd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Comissão</w:t>
            </w:r>
            <w:proofErr w:type="spellEnd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45A1" w:rsidRPr="00D20134" w:rsidRDefault="00FF45A1" w:rsidP="006D13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Processo</w:t>
            </w:r>
            <w:proofErr w:type="spellEnd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Seletivo</w:t>
            </w:r>
            <w:proofErr w:type="spellEnd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>Simplificado</w:t>
            </w:r>
            <w:proofErr w:type="spellEnd"/>
            <w:r w:rsidRPr="00D20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001/2022.</w:t>
            </w:r>
          </w:p>
          <w:p w:rsidR="00FF45A1" w:rsidRPr="00D20134" w:rsidRDefault="00FF45A1" w:rsidP="006D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134">
              <w:rPr>
                <w:rFonts w:ascii="Times New Roman" w:hAnsi="Times New Roman" w:cs="Times New Roman"/>
                <w:w w:val="95"/>
                <w:sz w:val="24"/>
                <w:szCs w:val="24"/>
              </w:rPr>
              <w:t>Portaria</w:t>
            </w:r>
            <w:proofErr w:type="spellEnd"/>
            <w:r w:rsidRPr="00D2013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453</w:t>
            </w:r>
            <w:r w:rsidRPr="00D20134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</w:tbl>
    <w:p w:rsidR="008C2B68" w:rsidRPr="00B252C7" w:rsidRDefault="008C2B68" w:rsidP="008C2B68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C2B68" w:rsidRPr="00B252C7" w:rsidRDefault="008C2B68" w:rsidP="008C2B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2B68" w:rsidRPr="008C2B68" w:rsidRDefault="008C2B68" w:rsidP="00B96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2B68" w:rsidRPr="008C2B68" w:rsidSect="005200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A7" w:rsidRDefault="00805AA7" w:rsidP="008C2B68">
      <w:pPr>
        <w:spacing w:after="0" w:line="240" w:lineRule="auto"/>
      </w:pPr>
      <w:r>
        <w:separator/>
      </w:r>
    </w:p>
  </w:endnote>
  <w:endnote w:type="continuationSeparator" w:id="0">
    <w:p w:rsidR="00805AA7" w:rsidRDefault="00805AA7" w:rsidP="008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A7" w:rsidRDefault="00805AA7" w:rsidP="008C2B68">
      <w:pPr>
        <w:spacing w:after="0" w:line="240" w:lineRule="auto"/>
      </w:pPr>
      <w:r>
        <w:separator/>
      </w:r>
    </w:p>
  </w:footnote>
  <w:footnote w:type="continuationSeparator" w:id="0">
    <w:p w:rsidR="00805AA7" w:rsidRDefault="00805AA7" w:rsidP="008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8" w:rsidRPr="0027162E" w:rsidRDefault="008C2B68" w:rsidP="008C2B68">
    <w:pPr>
      <w:pStyle w:val="Corpodetexto"/>
      <w:spacing w:before="174" w:line="329" w:lineRule="exact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/>
        <w:sz w:val="34"/>
        <w:szCs w:val="34"/>
      </w:rPr>
      <w:t xml:space="preserve">              </w:t>
    </w:r>
    <w:r w:rsidRPr="0027162E">
      <w:rPr>
        <w:rFonts w:ascii="Arial Black"/>
        <w:sz w:val="34"/>
        <w:szCs w:val="34"/>
      </w:rPr>
      <w:t>ESTADO DE MATO GROSSO</w:t>
    </w:r>
  </w:p>
  <w:p w:rsidR="008C2B68" w:rsidRPr="0027162E" w:rsidRDefault="008C2B68" w:rsidP="008C2B68">
    <w:pPr>
      <w:pStyle w:val="Cabealho"/>
      <w:jc w:val="center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>Prefeitura Municipal de Juara</w:t>
    </w:r>
  </w:p>
  <w:p w:rsidR="008C2B68" w:rsidRDefault="008C2B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68"/>
    <w:rsid w:val="00010897"/>
    <w:rsid w:val="00050293"/>
    <w:rsid w:val="000E3ABA"/>
    <w:rsid w:val="00140080"/>
    <w:rsid w:val="00152BB8"/>
    <w:rsid w:val="0017127E"/>
    <w:rsid w:val="001804F1"/>
    <w:rsid w:val="00184F98"/>
    <w:rsid w:val="001A20BA"/>
    <w:rsid w:val="001D199F"/>
    <w:rsid w:val="00200B8C"/>
    <w:rsid w:val="00231625"/>
    <w:rsid w:val="00244B87"/>
    <w:rsid w:val="00246BA8"/>
    <w:rsid w:val="00273158"/>
    <w:rsid w:val="002853DD"/>
    <w:rsid w:val="002F42A3"/>
    <w:rsid w:val="003019CC"/>
    <w:rsid w:val="003117A1"/>
    <w:rsid w:val="0032441F"/>
    <w:rsid w:val="00335B75"/>
    <w:rsid w:val="0035732F"/>
    <w:rsid w:val="0036087A"/>
    <w:rsid w:val="003A61F4"/>
    <w:rsid w:val="003B2AA0"/>
    <w:rsid w:val="004020D6"/>
    <w:rsid w:val="004029CA"/>
    <w:rsid w:val="00435845"/>
    <w:rsid w:val="00455B32"/>
    <w:rsid w:val="00476EF1"/>
    <w:rsid w:val="004840FE"/>
    <w:rsid w:val="0048432E"/>
    <w:rsid w:val="004925EC"/>
    <w:rsid w:val="004A79DF"/>
    <w:rsid w:val="004F2E8D"/>
    <w:rsid w:val="005162A6"/>
    <w:rsid w:val="00520056"/>
    <w:rsid w:val="005539E9"/>
    <w:rsid w:val="005821BE"/>
    <w:rsid w:val="005D464E"/>
    <w:rsid w:val="0061195D"/>
    <w:rsid w:val="00630980"/>
    <w:rsid w:val="00676EA6"/>
    <w:rsid w:val="00683DE0"/>
    <w:rsid w:val="006D2DE8"/>
    <w:rsid w:val="00710091"/>
    <w:rsid w:val="00726BC7"/>
    <w:rsid w:val="00730919"/>
    <w:rsid w:val="007809D4"/>
    <w:rsid w:val="007859BA"/>
    <w:rsid w:val="0079255B"/>
    <w:rsid w:val="007A425F"/>
    <w:rsid w:val="007A749A"/>
    <w:rsid w:val="007C669C"/>
    <w:rsid w:val="007F63FE"/>
    <w:rsid w:val="00805AA7"/>
    <w:rsid w:val="008302AC"/>
    <w:rsid w:val="00845ACC"/>
    <w:rsid w:val="00867B4D"/>
    <w:rsid w:val="008831D6"/>
    <w:rsid w:val="00883B1D"/>
    <w:rsid w:val="008C2B68"/>
    <w:rsid w:val="008E5F3C"/>
    <w:rsid w:val="008F639C"/>
    <w:rsid w:val="009212A5"/>
    <w:rsid w:val="009801AC"/>
    <w:rsid w:val="00982363"/>
    <w:rsid w:val="009C50A7"/>
    <w:rsid w:val="009D77E1"/>
    <w:rsid w:val="009F4F00"/>
    <w:rsid w:val="00A02DCC"/>
    <w:rsid w:val="00A41EFA"/>
    <w:rsid w:val="00A673DD"/>
    <w:rsid w:val="00A853C9"/>
    <w:rsid w:val="00AB3574"/>
    <w:rsid w:val="00AD48FF"/>
    <w:rsid w:val="00AF15B4"/>
    <w:rsid w:val="00B2162C"/>
    <w:rsid w:val="00B252C7"/>
    <w:rsid w:val="00B902C7"/>
    <w:rsid w:val="00B96A71"/>
    <w:rsid w:val="00C00FCA"/>
    <w:rsid w:val="00C10B32"/>
    <w:rsid w:val="00C179AA"/>
    <w:rsid w:val="00C50776"/>
    <w:rsid w:val="00C51F2F"/>
    <w:rsid w:val="00C566B3"/>
    <w:rsid w:val="00C77A34"/>
    <w:rsid w:val="00CC0123"/>
    <w:rsid w:val="00D06C6A"/>
    <w:rsid w:val="00DC0617"/>
    <w:rsid w:val="00DE0271"/>
    <w:rsid w:val="00DE496F"/>
    <w:rsid w:val="00DF181E"/>
    <w:rsid w:val="00E217FB"/>
    <w:rsid w:val="00E40BF7"/>
    <w:rsid w:val="00E95D5A"/>
    <w:rsid w:val="00EC787B"/>
    <w:rsid w:val="00EE2995"/>
    <w:rsid w:val="00FA274A"/>
    <w:rsid w:val="00FA514C"/>
    <w:rsid w:val="00FF20C4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255E-EEF6-4E39-8178-123DA49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2B68"/>
  </w:style>
  <w:style w:type="paragraph" w:styleId="Rodap">
    <w:name w:val="footer"/>
    <w:basedOn w:val="Normal"/>
    <w:link w:val="RodapChar"/>
    <w:uiPriority w:val="99"/>
    <w:semiHidden/>
    <w:unhideWhenUsed/>
    <w:rsid w:val="008C2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2B68"/>
  </w:style>
  <w:style w:type="paragraph" w:styleId="Corpodetexto">
    <w:name w:val="Body Text"/>
    <w:basedOn w:val="Normal"/>
    <w:link w:val="CorpodetextoChar"/>
    <w:uiPriority w:val="1"/>
    <w:qFormat/>
    <w:rsid w:val="008C2B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C2B68"/>
    <w:rPr>
      <w:rFonts w:ascii="Arial" w:eastAsia="Arial" w:hAnsi="Arial" w:cs="Arial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B96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Regulacao</dc:creator>
  <cp:lastModifiedBy>Usuario</cp:lastModifiedBy>
  <cp:revision>30</cp:revision>
  <cp:lastPrinted>2021-07-12T17:35:00Z</cp:lastPrinted>
  <dcterms:created xsi:type="dcterms:W3CDTF">2019-05-20T12:56:00Z</dcterms:created>
  <dcterms:modified xsi:type="dcterms:W3CDTF">2022-10-27T13:03:00Z</dcterms:modified>
</cp:coreProperties>
</file>