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F6E" w:rsidRPr="00096BE9" w:rsidRDefault="00901F6E" w:rsidP="00901F6E">
      <w:pPr>
        <w:spacing w:after="0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096BE9">
        <w:rPr>
          <w:rFonts w:ascii="Arial" w:hAnsi="Arial" w:cs="Arial"/>
          <w:sz w:val="24"/>
          <w:szCs w:val="24"/>
        </w:rPr>
        <w:t>PROC</w:t>
      </w:r>
      <w:r w:rsidR="00725612">
        <w:rPr>
          <w:rFonts w:ascii="Arial" w:hAnsi="Arial" w:cs="Arial"/>
          <w:sz w:val="24"/>
          <w:szCs w:val="24"/>
        </w:rPr>
        <w:t>ESSO SELETIVO PUBLICO – 002</w:t>
      </w:r>
      <w:r w:rsidR="007F2F07">
        <w:rPr>
          <w:rFonts w:ascii="Arial" w:hAnsi="Arial" w:cs="Arial"/>
          <w:sz w:val="24"/>
          <w:szCs w:val="24"/>
        </w:rPr>
        <w:t>/2022</w:t>
      </w:r>
    </w:p>
    <w:p w:rsidR="00725612" w:rsidRPr="00096BE9" w:rsidRDefault="00725612" w:rsidP="00725612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EDITAL COMPLEMENTAR 005/2022</w:t>
      </w:r>
    </w:p>
    <w:p w:rsidR="005420DF" w:rsidRPr="00096BE9" w:rsidRDefault="005420DF" w:rsidP="005420DF">
      <w:pPr>
        <w:jc w:val="center"/>
        <w:rPr>
          <w:rFonts w:ascii="Arial" w:hAnsi="Arial" w:cs="Arial"/>
          <w:sz w:val="24"/>
          <w:szCs w:val="24"/>
        </w:rPr>
      </w:pPr>
    </w:p>
    <w:p w:rsidR="00A35008" w:rsidRDefault="005420DF" w:rsidP="008C2B6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96BE9">
        <w:rPr>
          <w:rFonts w:ascii="Arial" w:hAnsi="Arial" w:cs="Arial"/>
          <w:sz w:val="24"/>
          <w:szCs w:val="24"/>
        </w:rPr>
        <w:t xml:space="preserve">A </w:t>
      </w:r>
      <w:r w:rsidRPr="00901F6E">
        <w:rPr>
          <w:rFonts w:ascii="Arial" w:hAnsi="Arial" w:cs="Arial"/>
          <w:sz w:val="24"/>
          <w:szCs w:val="24"/>
        </w:rPr>
        <w:t>Prefeitura Municipal de Juara,</w:t>
      </w:r>
      <w:r w:rsidRPr="00096BE9">
        <w:rPr>
          <w:rFonts w:ascii="Arial" w:hAnsi="Arial" w:cs="Arial"/>
          <w:b/>
          <w:sz w:val="24"/>
          <w:szCs w:val="24"/>
        </w:rPr>
        <w:t xml:space="preserve"> </w:t>
      </w:r>
      <w:r w:rsidRPr="00096BE9">
        <w:rPr>
          <w:rFonts w:ascii="Arial" w:hAnsi="Arial" w:cs="Arial"/>
          <w:sz w:val="24"/>
          <w:szCs w:val="24"/>
        </w:rPr>
        <w:t>Estado de Mato Grosso, através da Comissão Organizadora do Processo Seletivo Público</w:t>
      </w:r>
      <w:r w:rsidR="00725612">
        <w:rPr>
          <w:rFonts w:ascii="Arial" w:hAnsi="Arial" w:cs="Arial"/>
          <w:sz w:val="24"/>
          <w:szCs w:val="24"/>
        </w:rPr>
        <w:t>, nomeada pela Portaria 453</w:t>
      </w:r>
      <w:r w:rsidR="007F2F07">
        <w:rPr>
          <w:rFonts w:ascii="Arial" w:hAnsi="Arial" w:cs="Arial"/>
          <w:sz w:val="24"/>
          <w:szCs w:val="24"/>
        </w:rPr>
        <w:t>/2022</w:t>
      </w:r>
      <w:r w:rsidRPr="00096BE9">
        <w:rPr>
          <w:rFonts w:ascii="Arial" w:hAnsi="Arial" w:cs="Arial"/>
          <w:sz w:val="24"/>
          <w:szCs w:val="24"/>
        </w:rPr>
        <w:t xml:space="preserve">, TORNA PÚBLICO, </w:t>
      </w:r>
      <w:r w:rsidRPr="00096BE9">
        <w:rPr>
          <w:rFonts w:ascii="Arial" w:hAnsi="Arial" w:cs="Arial"/>
          <w:b/>
          <w:sz w:val="24"/>
          <w:szCs w:val="24"/>
        </w:rPr>
        <w:t xml:space="preserve">O GABARITO </w:t>
      </w:r>
      <w:r w:rsidRPr="00096BE9">
        <w:rPr>
          <w:rFonts w:ascii="Arial" w:hAnsi="Arial" w:cs="Arial"/>
          <w:sz w:val="24"/>
          <w:szCs w:val="24"/>
        </w:rPr>
        <w:t>Pr</w:t>
      </w:r>
      <w:r w:rsidR="00096BE9" w:rsidRPr="00096BE9">
        <w:rPr>
          <w:rFonts w:ascii="Arial" w:hAnsi="Arial" w:cs="Arial"/>
          <w:sz w:val="24"/>
          <w:szCs w:val="24"/>
        </w:rPr>
        <w:t xml:space="preserve">ocesso </w:t>
      </w:r>
      <w:r w:rsidR="00725612">
        <w:rPr>
          <w:rFonts w:ascii="Arial" w:hAnsi="Arial" w:cs="Arial"/>
          <w:sz w:val="24"/>
          <w:szCs w:val="24"/>
        </w:rPr>
        <w:t>Seletivo Público 002</w:t>
      </w:r>
      <w:r w:rsidR="007F2F07">
        <w:rPr>
          <w:rFonts w:ascii="Arial" w:hAnsi="Arial" w:cs="Arial"/>
          <w:sz w:val="24"/>
          <w:szCs w:val="24"/>
        </w:rPr>
        <w:t>/2022</w:t>
      </w:r>
      <w:r w:rsidRPr="00096BE9">
        <w:rPr>
          <w:rFonts w:ascii="Arial" w:hAnsi="Arial" w:cs="Arial"/>
          <w:sz w:val="24"/>
          <w:szCs w:val="24"/>
        </w:rPr>
        <w:t>.</w:t>
      </w:r>
    </w:p>
    <w:p w:rsidR="00CC4661" w:rsidRPr="00096BE9" w:rsidRDefault="00CC4661" w:rsidP="00CC4661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GABARITO PROCESSO SELETIVO</w:t>
      </w:r>
    </w:p>
    <w:p w:rsidR="008A739A" w:rsidRDefault="008A739A" w:rsidP="00CC4661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Arial" w:hAnsi="Arial" w:cs="Arial"/>
          <w:b/>
          <w:color w:val="000000"/>
          <w:sz w:val="24"/>
          <w:szCs w:val="24"/>
        </w:rPr>
        <w:t>AGENTE DE COMBATE AS ENDEMIAS - ACE</w:t>
      </w:r>
    </w:p>
    <w:p w:rsidR="004E23BE" w:rsidRDefault="004E23BE" w:rsidP="004E23B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PROVA 1</w:t>
      </w:r>
      <w:r>
        <w:rPr>
          <w:rFonts w:ascii="Times New Roman" w:hAnsi="Times New Roman" w:cs="Times New Roman"/>
          <w:sz w:val="24"/>
          <w:szCs w:val="24"/>
        </w:rPr>
        <w:t>- PORTUGUÊS / CONHECIMENTOS GERAIS</w:t>
      </w:r>
    </w:p>
    <w:tbl>
      <w:tblPr>
        <w:tblStyle w:val="Tabelacomgrade"/>
        <w:tblpPr w:leftFromText="141" w:rightFromText="141" w:vertAnchor="text" w:horzAnchor="margin" w:tblpY="147"/>
        <w:tblW w:w="0" w:type="auto"/>
        <w:tblLook w:val="04A0" w:firstRow="1" w:lastRow="0" w:firstColumn="1" w:lastColumn="0" w:noHBand="0" w:noVBand="1"/>
      </w:tblPr>
      <w:tblGrid>
        <w:gridCol w:w="872"/>
        <w:gridCol w:w="872"/>
        <w:gridCol w:w="872"/>
        <w:gridCol w:w="872"/>
        <w:gridCol w:w="872"/>
        <w:gridCol w:w="872"/>
        <w:gridCol w:w="872"/>
        <w:gridCol w:w="872"/>
        <w:gridCol w:w="872"/>
        <w:gridCol w:w="872"/>
      </w:tblGrid>
      <w:tr w:rsidR="004E23BE" w:rsidTr="004E23BE">
        <w:trPr>
          <w:trHeight w:val="306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3BE" w:rsidRDefault="004E23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3BE" w:rsidRDefault="004E23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3BE" w:rsidRDefault="004E23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3BE" w:rsidRDefault="004E23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3BE" w:rsidRDefault="004E23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3BE" w:rsidRDefault="004E23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3BE" w:rsidRDefault="004E23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3BE" w:rsidRDefault="004E23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3BE" w:rsidRDefault="004E23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3BE" w:rsidRDefault="004E23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E23BE" w:rsidTr="004E23BE">
        <w:trPr>
          <w:trHeight w:val="296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3BE" w:rsidRDefault="004E23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3BE" w:rsidRDefault="004E23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3BE" w:rsidRDefault="004E23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3BE" w:rsidRDefault="004E23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3BE" w:rsidRDefault="004E23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3BE" w:rsidRDefault="004E23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3BE" w:rsidRDefault="004E23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3BE" w:rsidRDefault="004E23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3BE" w:rsidRDefault="004E23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3BE" w:rsidRDefault="004E23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</w:tbl>
    <w:p w:rsidR="00CC4661" w:rsidRDefault="00CC4661" w:rsidP="008A739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739A" w:rsidRDefault="008A739A" w:rsidP="008A739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PROVA 2</w:t>
      </w:r>
      <w:r>
        <w:rPr>
          <w:rFonts w:ascii="Times New Roman" w:hAnsi="Times New Roman" w:cs="Times New Roman"/>
          <w:sz w:val="24"/>
          <w:szCs w:val="24"/>
        </w:rPr>
        <w:t xml:space="preserve"> - CONHECIMENTOS ESPECIFICOS</w:t>
      </w:r>
    </w:p>
    <w:p w:rsidR="008A739A" w:rsidRDefault="008A739A" w:rsidP="008A739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8755" w:type="dxa"/>
        <w:tblLook w:val="04A0" w:firstRow="1" w:lastRow="0" w:firstColumn="1" w:lastColumn="0" w:noHBand="0" w:noVBand="1"/>
      </w:tblPr>
      <w:tblGrid>
        <w:gridCol w:w="817"/>
        <w:gridCol w:w="851"/>
        <w:gridCol w:w="992"/>
        <w:gridCol w:w="850"/>
        <w:gridCol w:w="851"/>
        <w:gridCol w:w="850"/>
        <w:gridCol w:w="851"/>
        <w:gridCol w:w="850"/>
        <w:gridCol w:w="851"/>
        <w:gridCol w:w="992"/>
      </w:tblGrid>
      <w:tr w:rsidR="008A739A" w:rsidTr="008A739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39A" w:rsidRDefault="008A739A" w:rsidP="00AB59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39A" w:rsidRDefault="008A739A" w:rsidP="00AB59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39A" w:rsidRDefault="008A739A" w:rsidP="00AB59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39A" w:rsidRDefault="008A739A" w:rsidP="00AB59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39A" w:rsidRDefault="008A739A" w:rsidP="00AB59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39A" w:rsidRDefault="008A739A" w:rsidP="00AB59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39A" w:rsidRDefault="008A739A" w:rsidP="00AB59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39A" w:rsidRDefault="008A739A" w:rsidP="00AB59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39A" w:rsidRDefault="008A739A" w:rsidP="00AB59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39A" w:rsidRDefault="008A739A" w:rsidP="00AB59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A739A" w:rsidTr="008A739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9A" w:rsidRDefault="008A739A" w:rsidP="00AB59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9A" w:rsidRDefault="008A739A" w:rsidP="00AB59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9A" w:rsidRDefault="008A739A" w:rsidP="00AB59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9A" w:rsidRDefault="008A739A" w:rsidP="00AB59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9A" w:rsidRDefault="008A739A" w:rsidP="00AB59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9A" w:rsidRDefault="008A739A" w:rsidP="00AB59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9A" w:rsidRDefault="008A739A" w:rsidP="00AB59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9A" w:rsidRDefault="008A739A" w:rsidP="00AB59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9A" w:rsidRDefault="008A739A" w:rsidP="00AB59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9A" w:rsidRDefault="008A739A" w:rsidP="00AB59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</w:tbl>
    <w:p w:rsidR="008A739A" w:rsidRDefault="008A739A" w:rsidP="008A739A">
      <w:pPr>
        <w:rPr>
          <w:szCs w:val="24"/>
        </w:rPr>
      </w:pPr>
    </w:p>
    <w:p w:rsidR="008A739A" w:rsidRDefault="00607C40" w:rsidP="008A739A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96BE9">
        <w:rPr>
          <w:rFonts w:ascii="Arial" w:hAnsi="Arial" w:cs="Arial"/>
          <w:b/>
          <w:sz w:val="24"/>
          <w:szCs w:val="24"/>
          <w:lang w:eastAsia="pt-BR"/>
        </w:rPr>
        <w:t xml:space="preserve">CARGO: AGENTE COMUNITÁRIO DE SAÚDE </w:t>
      </w:r>
      <w:r w:rsidR="008A739A">
        <w:rPr>
          <w:rFonts w:ascii="Arial" w:hAnsi="Arial" w:cs="Arial"/>
          <w:b/>
          <w:color w:val="000000"/>
        </w:rPr>
        <w:t>- ACS</w:t>
      </w:r>
    </w:p>
    <w:p w:rsidR="008A739A" w:rsidRDefault="008A739A" w:rsidP="008A739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PROVA1</w:t>
      </w:r>
      <w:r>
        <w:rPr>
          <w:rFonts w:ascii="Times New Roman" w:hAnsi="Times New Roman" w:cs="Times New Roman"/>
          <w:sz w:val="24"/>
          <w:szCs w:val="24"/>
        </w:rPr>
        <w:t>- PORTUGUES, CONHECIMENTOS GERAIS</w:t>
      </w:r>
    </w:p>
    <w:p w:rsidR="008A739A" w:rsidRDefault="008A739A" w:rsidP="008A739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2"/>
        <w:gridCol w:w="872"/>
        <w:gridCol w:w="872"/>
        <w:gridCol w:w="872"/>
        <w:gridCol w:w="872"/>
        <w:gridCol w:w="872"/>
        <w:gridCol w:w="872"/>
        <w:gridCol w:w="872"/>
        <w:gridCol w:w="872"/>
        <w:gridCol w:w="872"/>
      </w:tblGrid>
      <w:tr w:rsidR="004E23BE" w:rsidTr="004E23BE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3BE" w:rsidRDefault="004E23BE" w:rsidP="004E23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3BE" w:rsidRDefault="004E23BE" w:rsidP="004E23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3BE" w:rsidRDefault="004E23BE" w:rsidP="004E23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3BE" w:rsidRDefault="004E23BE" w:rsidP="004E23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3BE" w:rsidRDefault="004E23BE" w:rsidP="004E23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3BE" w:rsidRDefault="004E23BE" w:rsidP="004E23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3BE" w:rsidRDefault="004E23BE" w:rsidP="004E23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3BE" w:rsidRDefault="004E23BE" w:rsidP="004E23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3BE" w:rsidRDefault="004E23BE" w:rsidP="004E23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3BE" w:rsidRDefault="004E23BE" w:rsidP="004E23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E23BE" w:rsidTr="004E23BE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BE" w:rsidRDefault="004E23BE" w:rsidP="004E23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BE" w:rsidRDefault="004E23BE" w:rsidP="004E23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BE" w:rsidRDefault="004E23BE" w:rsidP="004E23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BE" w:rsidRDefault="004E23BE" w:rsidP="004E23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BE" w:rsidRDefault="004E23BE" w:rsidP="004E23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BE" w:rsidRDefault="004E23BE" w:rsidP="004E23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BE" w:rsidRDefault="004E23BE" w:rsidP="004E23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BE" w:rsidRDefault="004E23BE" w:rsidP="004E23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BE" w:rsidRDefault="004E23BE" w:rsidP="004E23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BE" w:rsidRDefault="004E23BE" w:rsidP="004E23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</w:tbl>
    <w:p w:rsidR="008A739A" w:rsidRDefault="008A739A" w:rsidP="008A739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739A" w:rsidRDefault="008A739A" w:rsidP="008A739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PROVA 2</w:t>
      </w:r>
      <w:r>
        <w:rPr>
          <w:rFonts w:ascii="Times New Roman" w:hAnsi="Times New Roman" w:cs="Times New Roman"/>
          <w:sz w:val="24"/>
          <w:szCs w:val="24"/>
        </w:rPr>
        <w:t xml:space="preserve"> - CONHECIMENTOS ESPECIFICOS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2"/>
        <w:gridCol w:w="872"/>
        <w:gridCol w:w="872"/>
        <w:gridCol w:w="872"/>
        <w:gridCol w:w="872"/>
        <w:gridCol w:w="872"/>
        <w:gridCol w:w="872"/>
        <w:gridCol w:w="872"/>
        <w:gridCol w:w="872"/>
        <w:gridCol w:w="872"/>
      </w:tblGrid>
      <w:tr w:rsidR="008A739A" w:rsidTr="00AB59E9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39A" w:rsidRDefault="008A739A" w:rsidP="00AB59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39A" w:rsidRDefault="008A739A" w:rsidP="00AB59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39A" w:rsidRDefault="008A739A" w:rsidP="00AB59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39A" w:rsidRDefault="008A739A" w:rsidP="00AB59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39A" w:rsidRDefault="008A739A" w:rsidP="00AB59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39A" w:rsidRDefault="008A739A" w:rsidP="00AB59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39A" w:rsidRDefault="008A739A" w:rsidP="00AB59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39A" w:rsidRDefault="008A739A" w:rsidP="00AB59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39A" w:rsidRDefault="008A739A" w:rsidP="00AB59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39A" w:rsidRDefault="008A739A" w:rsidP="00AB59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A739A" w:rsidTr="00AB59E9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9A" w:rsidRDefault="008A739A" w:rsidP="00AB59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9A" w:rsidRDefault="008A739A" w:rsidP="00AB59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9A" w:rsidRDefault="008A739A" w:rsidP="00AB59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9A" w:rsidRDefault="008A739A" w:rsidP="00AB59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9A" w:rsidRDefault="008A739A" w:rsidP="00AB59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9A" w:rsidRDefault="008A739A" w:rsidP="00AB59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9A" w:rsidRDefault="008A739A" w:rsidP="00AB59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9A" w:rsidRDefault="008A739A" w:rsidP="00AB59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9A" w:rsidRDefault="008A739A" w:rsidP="00AB59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9A" w:rsidRDefault="008A739A" w:rsidP="00AB59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</w:tbl>
    <w:p w:rsidR="00725612" w:rsidRPr="00B252C7" w:rsidRDefault="00725612" w:rsidP="00725612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078E1" w:rsidRDefault="004078E1" w:rsidP="00725612">
      <w:pPr>
        <w:pStyle w:val="SemEspaamento"/>
        <w:spacing w:line="276" w:lineRule="auto"/>
        <w:jc w:val="right"/>
        <w:rPr>
          <w:rFonts w:ascii="Arial" w:hAnsi="Arial" w:cs="Arial"/>
          <w:sz w:val="24"/>
          <w:szCs w:val="24"/>
        </w:rPr>
      </w:pPr>
    </w:p>
    <w:p w:rsidR="00725612" w:rsidRPr="00DC0881" w:rsidRDefault="00725612" w:rsidP="00725612">
      <w:pPr>
        <w:pStyle w:val="SemEspaamento"/>
        <w:spacing w:line="276" w:lineRule="auto"/>
        <w:jc w:val="right"/>
        <w:rPr>
          <w:rFonts w:ascii="Arial" w:hAnsi="Arial" w:cs="Arial"/>
          <w:b/>
          <w:sz w:val="24"/>
          <w:szCs w:val="24"/>
        </w:rPr>
      </w:pPr>
      <w:r w:rsidRPr="00DC0881">
        <w:rPr>
          <w:rFonts w:ascii="Arial" w:hAnsi="Arial" w:cs="Arial"/>
          <w:sz w:val="24"/>
          <w:szCs w:val="24"/>
        </w:rPr>
        <w:t xml:space="preserve">Município de Juara, Estado do Mato Grosso, em </w:t>
      </w:r>
      <w:r w:rsidR="004078E1">
        <w:rPr>
          <w:rFonts w:ascii="Arial" w:hAnsi="Arial" w:cs="Arial"/>
          <w:sz w:val="24"/>
          <w:szCs w:val="24"/>
        </w:rPr>
        <w:t>07 de nove</w:t>
      </w:r>
      <w:r>
        <w:rPr>
          <w:rFonts w:ascii="Arial" w:hAnsi="Arial" w:cs="Arial"/>
          <w:sz w:val="24"/>
          <w:szCs w:val="24"/>
        </w:rPr>
        <w:t>mbro de 2022</w:t>
      </w:r>
      <w:r w:rsidRPr="00DC0881">
        <w:rPr>
          <w:rFonts w:ascii="Arial" w:hAnsi="Arial" w:cs="Arial"/>
          <w:sz w:val="24"/>
          <w:szCs w:val="24"/>
        </w:rPr>
        <w:t>.</w:t>
      </w:r>
    </w:p>
    <w:tbl>
      <w:tblPr>
        <w:tblStyle w:val="Tabelacomgrade"/>
        <w:tblW w:w="850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4569"/>
      </w:tblGrid>
      <w:tr w:rsidR="00725612" w:rsidRPr="00DC0881" w:rsidTr="002B3667">
        <w:trPr>
          <w:trHeight w:val="1829"/>
        </w:trPr>
        <w:tc>
          <w:tcPr>
            <w:tcW w:w="3936" w:type="dxa"/>
          </w:tcPr>
          <w:p w:rsidR="00725612" w:rsidRDefault="00725612" w:rsidP="002B3667">
            <w:pPr>
              <w:rPr>
                <w:b/>
                <w:sz w:val="24"/>
                <w:szCs w:val="24"/>
                <w:lang w:val="en-US"/>
              </w:rPr>
            </w:pPr>
          </w:p>
          <w:p w:rsidR="004078E1" w:rsidRDefault="004078E1" w:rsidP="002B3667">
            <w:pPr>
              <w:rPr>
                <w:b/>
                <w:sz w:val="24"/>
                <w:szCs w:val="24"/>
                <w:lang w:val="en-US"/>
              </w:rPr>
            </w:pPr>
          </w:p>
          <w:p w:rsidR="004078E1" w:rsidRPr="00DC0881" w:rsidRDefault="004078E1" w:rsidP="002B3667">
            <w:pPr>
              <w:rPr>
                <w:b/>
                <w:sz w:val="24"/>
                <w:szCs w:val="24"/>
                <w:lang w:val="en-US"/>
              </w:rPr>
            </w:pPr>
          </w:p>
          <w:p w:rsidR="004078E1" w:rsidRDefault="004078E1" w:rsidP="004078E1">
            <w:pPr>
              <w:ind w:right="85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Sirlene </w:t>
            </w:r>
            <w:proofErr w:type="spellStart"/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Hubner</w:t>
            </w:r>
            <w:proofErr w:type="spellEnd"/>
          </w:p>
          <w:p w:rsidR="004078E1" w:rsidRDefault="004078E1" w:rsidP="004078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Membro da Comissão </w:t>
            </w:r>
          </w:p>
          <w:p w:rsidR="00725612" w:rsidRPr="00813342" w:rsidRDefault="00725612" w:rsidP="002B3667">
            <w:pPr>
              <w:ind w:right="85"/>
              <w:jc w:val="center"/>
              <w:rPr>
                <w:rFonts w:ascii="Times New Roman" w:hAnsi="Times New Roman"/>
                <w:w w:val="85"/>
                <w:sz w:val="24"/>
                <w:szCs w:val="24"/>
              </w:rPr>
            </w:pPr>
            <w:r>
              <w:rPr>
                <w:rFonts w:ascii="Times New Roman" w:hAnsi="Times New Roman"/>
                <w:w w:val="85"/>
                <w:sz w:val="24"/>
                <w:szCs w:val="24"/>
              </w:rPr>
              <w:t xml:space="preserve">Processo Seletivo Publico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002</w:t>
            </w:r>
            <w:r w:rsidRPr="0099543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/2022</w:t>
            </w:r>
          </w:p>
          <w:p w:rsidR="00725612" w:rsidRPr="00DC0881" w:rsidRDefault="00725612" w:rsidP="002B3667">
            <w:pPr>
              <w:jc w:val="center"/>
              <w:rPr>
                <w:sz w:val="24"/>
                <w:szCs w:val="24"/>
                <w:lang w:val="en-US"/>
              </w:rPr>
            </w:pPr>
            <w:r w:rsidRPr="00813342">
              <w:rPr>
                <w:rFonts w:ascii="Times New Roman" w:hAnsi="Times New Roman"/>
                <w:w w:val="95"/>
                <w:sz w:val="24"/>
                <w:szCs w:val="24"/>
              </w:rPr>
              <w:t>Portaria</w:t>
            </w:r>
            <w:r w:rsidRPr="00813342">
              <w:rPr>
                <w:rFonts w:ascii="Times New Roman" w:hAnsi="Times New Roman"/>
                <w:spacing w:val="-15"/>
                <w:w w:val="95"/>
                <w:sz w:val="24"/>
                <w:szCs w:val="24"/>
              </w:rPr>
              <w:t xml:space="preserve"> 453</w:t>
            </w:r>
            <w:r w:rsidRPr="00813342">
              <w:rPr>
                <w:rFonts w:ascii="Times New Roman" w:hAnsi="Times New Roman"/>
                <w:sz w:val="24"/>
                <w:szCs w:val="24"/>
              </w:rPr>
              <w:t>/2021</w:t>
            </w:r>
          </w:p>
        </w:tc>
        <w:tc>
          <w:tcPr>
            <w:tcW w:w="4569" w:type="dxa"/>
          </w:tcPr>
          <w:p w:rsidR="00725612" w:rsidRPr="00DC0881" w:rsidRDefault="00725612" w:rsidP="002B3667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  <w:p w:rsidR="00725612" w:rsidRDefault="00725612" w:rsidP="002B36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4078E1" w:rsidRPr="00995436" w:rsidRDefault="004078E1" w:rsidP="002B36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725612" w:rsidRPr="00995436" w:rsidRDefault="00725612" w:rsidP="002B36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954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Claudemir</w:t>
            </w:r>
            <w:proofErr w:type="spellEnd"/>
            <w:r w:rsidRPr="009954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954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Volpato</w:t>
            </w:r>
            <w:proofErr w:type="spellEnd"/>
            <w:r w:rsidRPr="009954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725612" w:rsidRPr="00995436" w:rsidRDefault="00725612" w:rsidP="002B36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9543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Membro</w:t>
            </w:r>
            <w:proofErr w:type="spellEnd"/>
            <w:r w:rsidRPr="0099543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da </w:t>
            </w:r>
            <w:proofErr w:type="spellStart"/>
            <w:r w:rsidRPr="0099543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Comissão</w:t>
            </w:r>
            <w:proofErr w:type="spellEnd"/>
          </w:p>
          <w:p w:rsidR="00725612" w:rsidRPr="00995436" w:rsidRDefault="00725612" w:rsidP="002B36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9543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9543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Processo</w:t>
            </w:r>
            <w:proofErr w:type="spellEnd"/>
            <w:r w:rsidRPr="0099543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9543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Seletivo</w:t>
            </w:r>
            <w:proofErr w:type="spellEnd"/>
            <w:r w:rsidRPr="0099543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9543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Público</w:t>
            </w:r>
            <w:proofErr w:type="spellEnd"/>
            <w:r w:rsidRPr="0099543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002</w:t>
            </w:r>
            <w:r w:rsidRPr="0099543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/2022.</w:t>
            </w:r>
          </w:p>
          <w:p w:rsidR="00725612" w:rsidRPr="00DC0881" w:rsidRDefault="00725612" w:rsidP="002B3667">
            <w:pPr>
              <w:jc w:val="center"/>
              <w:rPr>
                <w:sz w:val="24"/>
                <w:szCs w:val="24"/>
                <w:lang w:val="en-US"/>
              </w:rPr>
            </w:pPr>
            <w:r w:rsidRPr="00995436">
              <w:rPr>
                <w:rFonts w:ascii="Times New Roman" w:hAnsi="Times New Roman" w:cs="Times New Roman"/>
                <w:w w:val="95"/>
                <w:sz w:val="24"/>
                <w:szCs w:val="24"/>
              </w:rPr>
              <w:t>Portaria</w:t>
            </w:r>
            <w:r w:rsidRPr="00995436">
              <w:rPr>
                <w:rFonts w:ascii="Times New Roman" w:hAnsi="Times New Roman" w:cs="Times New Roman"/>
                <w:spacing w:val="-15"/>
                <w:w w:val="95"/>
                <w:sz w:val="24"/>
                <w:szCs w:val="24"/>
              </w:rPr>
              <w:t xml:space="preserve"> 453</w:t>
            </w:r>
            <w:r w:rsidRPr="00995436">
              <w:rPr>
                <w:rFonts w:ascii="Times New Roman" w:hAnsi="Times New Roman" w:cs="Times New Roman"/>
                <w:sz w:val="24"/>
                <w:szCs w:val="24"/>
              </w:rPr>
              <w:t>/2021</w:t>
            </w:r>
          </w:p>
        </w:tc>
      </w:tr>
    </w:tbl>
    <w:p w:rsidR="008C2B68" w:rsidRPr="00096BE9" w:rsidRDefault="008C2B68" w:rsidP="00CC4661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sectPr w:rsidR="008C2B68" w:rsidRPr="00096BE9" w:rsidSect="005200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4CFE" w:rsidRDefault="007B4CFE" w:rsidP="008C2B68">
      <w:pPr>
        <w:spacing w:after="0" w:line="240" w:lineRule="auto"/>
      </w:pPr>
      <w:r>
        <w:separator/>
      </w:r>
    </w:p>
  </w:endnote>
  <w:endnote w:type="continuationSeparator" w:id="0">
    <w:p w:rsidR="007B4CFE" w:rsidRDefault="007B4CFE" w:rsidP="008C2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BE9" w:rsidRDefault="00096BE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BE9" w:rsidRDefault="00096BE9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BE9" w:rsidRDefault="00096BE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4CFE" w:rsidRDefault="007B4CFE" w:rsidP="008C2B68">
      <w:pPr>
        <w:spacing w:after="0" w:line="240" w:lineRule="auto"/>
      </w:pPr>
      <w:r>
        <w:separator/>
      </w:r>
    </w:p>
  </w:footnote>
  <w:footnote w:type="continuationSeparator" w:id="0">
    <w:p w:rsidR="007B4CFE" w:rsidRDefault="007B4CFE" w:rsidP="008C2B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BE9" w:rsidRDefault="00096BE9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2B68" w:rsidRPr="0027162E" w:rsidRDefault="008C2B68" w:rsidP="008C2B68">
    <w:pPr>
      <w:pStyle w:val="Corpodetexto"/>
      <w:spacing w:before="174" w:line="329" w:lineRule="exact"/>
      <w:rPr>
        <w:rFonts w:ascii="Arial Black"/>
        <w:sz w:val="34"/>
        <w:szCs w:val="34"/>
      </w:rPr>
    </w:pPr>
    <w:r w:rsidRPr="0027162E">
      <w:rPr>
        <w:noProof/>
        <w:sz w:val="34"/>
        <w:szCs w:val="34"/>
        <w:lang w:bidi="ar-SA"/>
      </w:rPr>
      <w:drawing>
        <wp:anchor distT="0" distB="0" distL="0" distR="0" simplePos="0" relativeHeight="251659264" behindDoc="0" locked="0" layoutInCell="1" allowOverlap="1">
          <wp:simplePos x="0" y="0"/>
          <wp:positionH relativeFrom="page">
            <wp:posOffset>707666</wp:posOffset>
          </wp:positionH>
          <wp:positionV relativeFrom="paragraph">
            <wp:posOffset>-171283</wp:posOffset>
          </wp:positionV>
          <wp:extent cx="926077" cy="903962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52199" cy="929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 Black"/>
        <w:sz w:val="34"/>
        <w:szCs w:val="34"/>
      </w:rPr>
      <w:t xml:space="preserve">              </w:t>
    </w:r>
    <w:r w:rsidRPr="0027162E">
      <w:rPr>
        <w:rFonts w:ascii="Arial Black"/>
        <w:sz w:val="34"/>
        <w:szCs w:val="34"/>
      </w:rPr>
      <w:t>ESTADO DE MATO GROSSO</w:t>
    </w:r>
  </w:p>
  <w:p w:rsidR="008C2B68" w:rsidRPr="0027162E" w:rsidRDefault="008C2B68" w:rsidP="008C2B68">
    <w:pPr>
      <w:pStyle w:val="Cabealho"/>
      <w:jc w:val="center"/>
      <w:rPr>
        <w:rFonts w:ascii="Arial Black" w:hAnsi="Arial Black"/>
        <w:sz w:val="34"/>
        <w:szCs w:val="34"/>
      </w:rPr>
    </w:pPr>
    <w:r w:rsidRPr="0027162E">
      <w:rPr>
        <w:rFonts w:ascii="Arial Black" w:hAnsi="Arial Black"/>
        <w:sz w:val="34"/>
        <w:szCs w:val="34"/>
      </w:rPr>
      <w:t>Prefeitura Municipal de Juara</w:t>
    </w:r>
  </w:p>
  <w:p w:rsidR="008C2B68" w:rsidRDefault="008C2B68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BE9" w:rsidRDefault="00096BE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2B68"/>
    <w:rsid w:val="00012DFB"/>
    <w:rsid w:val="000556F4"/>
    <w:rsid w:val="000846D9"/>
    <w:rsid w:val="00096BE9"/>
    <w:rsid w:val="001258FF"/>
    <w:rsid w:val="00140080"/>
    <w:rsid w:val="00152BB8"/>
    <w:rsid w:val="0017127E"/>
    <w:rsid w:val="001804F1"/>
    <w:rsid w:val="00197C01"/>
    <w:rsid w:val="001B297F"/>
    <w:rsid w:val="00200B8C"/>
    <w:rsid w:val="00231625"/>
    <w:rsid w:val="00244B87"/>
    <w:rsid w:val="00246BA8"/>
    <w:rsid w:val="002853DD"/>
    <w:rsid w:val="00294838"/>
    <w:rsid w:val="002F42A3"/>
    <w:rsid w:val="003019CC"/>
    <w:rsid w:val="003117A1"/>
    <w:rsid w:val="0032441F"/>
    <w:rsid w:val="0036087A"/>
    <w:rsid w:val="003B1834"/>
    <w:rsid w:val="003B2AA0"/>
    <w:rsid w:val="004029CA"/>
    <w:rsid w:val="004078E1"/>
    <w:rsid w:val="00435845"/>
    <w:rsid w:val="00455B32"/>
    <w:rsid w:val="0047214F"/>
    <w:rsid w:val="00485BBB"/>
    <w:rsid w:val="004925EC"/>
    <w:rsid w:val="004A79DF"/>
    <w:rsid w:val="004E23BE"/>
    <w:rsid w:val="004E780D"/>
    <w:rsid w:val="004F2E8D"/>
    <w:rsid w:val="005162A6"/>
    <w:rsid w:val="00520056"/>
    <w:rsid w:val="005420DF"/>
    <w:rsid w:val="00580F7E"/>
    <w:rsid w:val="005821BE"/>
    <w:rsid w:val="00607C40"/>
    <w:rsid w:val="0061195D"/>
    <w:rsid w:val="006C34EC"/>
    <w:rsid w:val="006C525C"/>
    <w:rsid w:val="006D2DE8"/>
    <w:rsid w:val="00707E56"/>
    <w:rsid w:val="00710091"/>
    <w:rsid w:val="00725612"/>
    <w:rsid w:val="00726BC7"/>
    <w:rsid w:val="00730919"/>
    <w:rsid w:val="007339C1"/>
    <w:rsid w:val="0075378E"/>
    <w:rsid w:val="00761E32"/>
    <w:rsid w:val="007809D4"/>
    <w:rsid w:val="007859BA"/>
    <w:rsid w:val="0079255B"/>
    <w:rsid w:val="007A425F"/>
    <w:rsid w:val="007A749A"/>
    <w:rsid w:val="007B4CFE"/>
    <w:rsid w:val="007C669C"/>
    <w:rsid w:val="007D6387"/>
    <w:rsid w:val="007F2F07"/>
    <w:rsid w:val="007F63FE"/>
    <w:rsid w:val="007F7856"/>
    <w:rsid w:val="00804313"/>
    <w:rsid w:val="008302AC"/>
    <w:rsid w:val="00845ACC"/>
    <w:rsid w:val="00867B4D"/>
    <w:rsid w:val="008831D6"/>
    <w:rsid w:val="00883B1D"/>
    <w:rsid w:val="008A739A"/>
    <w:rsid w:val="008C2B68"/>
    <w:rsid w:val="008E5F3C"/>
    <w:rsid w:val="008F5F56"/>
    <w:rsid w:val="008F639C"/>
    <w:rsid w:val="00900A8B"/>
    <w:rsid w:val="00900C2B"/>
    <w:rsid w:val="00901F6E"/>
    <w:rsid w:val="009212A5"/>
    <w:rsid w:val="009801AC"/>
    <w:rsid w:val="00982363"/>
    <w:rsid w:val="009C50A7"/>
    <w:rsid w:val="009D77E1"/>
    <w:rsid w:val="009F4F00"/>
    <w:rsid w:val="00A02DCC"/>
    <w:rsid w:val="00A21135"/>
    <w:rsid w:val="00A27128"/>
    <w:rsid w:val="00A35008"/>
    <w:rsid w:val="00A673DD"/>
    <w:rsid w:val="00A703EA"/>
    <w:rsid w:val="00A91A23"/>
    <w:rsid w:val="00AB3574"/>
    <w:rsid w:val="00AD48FF"/>
    <w:rsid w:val="00AF15B4"/>
    <w:rsid w:val="00B2162C"/>
    <w:rsid w:val="00B373EB"/>
    <w:rsid w:val="00B902C7"/>
    <w:rsid w:val="00C00FCA"/>
    <w:rsid w:val="00C179AA"/>
    <w:rsid w:val="00C50776"/>
    <w:rsid w:val="00C566B3"/>
    <w:rsid w:val="00C57E89"/>
    <w:rsid w:val="00C77A34"/>
    <w:rsid w:val="00C81654"/>
    <w:rsid w:val="00CA23DF"/>
    <w:rsid w:val="00CC0123"/>
    <w:rsid w:val="00CC4661"/>
    <w:rsid w:val="00DB2726"/>
    <w:rsid w:val="00DC705C"/>
    <w:rsid w:val="00DE0271"/>
    <w:rsid w:val="00DF181E"/>
    <w:rsid w:val="00E40BF7"/>
    <w:rsid w:val="00E95D5A"/>
    <w:rsid w:val="00EE2995"/>
    <w:rsid w:val="00EE4A93"/>
    <w:rsid w:val="00F74AB2"/>
    <w:rsid w:val="00F9599F"/>
    <w:rsid w:val="00FA46E5"/>
    <w:rsid w:val="00FA514C"/>
    <w:rsid w:val="00FC6FFC"/>
    <w:rsid w:val="00FF2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E7FD18-4724-4B05-B7E4-8C7CDBF2B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005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2B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2B68"/>
  </w:style>
  <w:style w:type="paragraph" w:styleId="Rodap">
    <w:name w:val="footer"/>
    <w:basedOn w:val="Normal"/>
    <w:link w:val="RodapChar"/>
    <w:uiPriority w:val="99"/>
    <w:unhideWhenUsed/>
    <w:rsid w:val="008C2B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2B68"/>
  </w:style>
  <w:style w:type="paragraph" w:styleId="Corpodetexto">
    <w:name w:val="Body Text"/>
    <w:basedOn w:val="Normal"/>
    <w:link w:val="CorpodetextoChar"/>
    <w:uiPriority w:val="1"/>
    <w:qFormat/>
    <w:rsid w:val="008C2B6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8C2B68"/>
    <w:rPr>
      <w:rFonts w:ascii="Arial" w:eastAsia="Arial" w:hAnsi="Arial" w:cs="Arial"/>
      <w:sz w:val="24"/>
      <w:szCs w:val="24"/>
      <w:lang w:eastAsia="pt-BR" w:bidi="pt-BR"/>
    </w:rPr>
  </w:style>
  <w:style w:type="table" w:styleId="Tabelacomgrade">
    <w:name w:val="Table Grid"/>
    <w:basedOn w:val="Tabelanormal"/>
    <w:uiPriority w:val="59"/>
    <w:rsid w:val="00197C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043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4313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72561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71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49EB5828-4516-49BB-90B8-E023B9108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158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Regulacao</dc:creator>
  <cp:lastModifiedBy>Usuario</cp:lastModifiedBy>
  <cp:revision>38</cp:revision>
  <cp:lastPrinted>2022-11-07T11:21:00Z</cp:lastPrinted>
  <dcterms:created xsi:type="dcterms:W3CDTF">2019-05-27T12:34:00Z</dcterms:created>
  <dcterms:modified xsi:type="dcterms:W3CDTF">2022-11-07T11:26:00Z</dcterms:modified>
</cp:coreProperties>
</file>